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697" w:rsidRDefault="00933697" w:rsidP="00933697">
      <w:pPr>
        <w:rPr>
          <w:noProof/>
        </w:rPr>
      </w:pPr>
      <w:bookmarkStart w:id="0" w:name="_GoBack"/>
      <w:bookmarkEnd w:id="0"/>
    </w:p>
    <w:p w:rsidR="00933697" w:rsidRPr="00933697" w:rsidRDefault="00933697" w:rsidP="00933697">
      <w:pPr>
        <w:jc w:val="center"/>
        <w:rPr>
          <w:rFonts w:asciiTheme="majorEastAsia" w:eastAsiaTheme="majorEastAsia" w:hAnsiTheme="majorEastAsia"/>
          <w:noProof/>
          <w:sz w:val="28"/>
        </w:rPr>
      </w:pPr>
      <w:r w:rsidRPr="00933697">
        <w:rPr>
          <w:rFonts w:asciiTheme="majorEastAsia" w:eastAsiaTheme="majorEastAsia" w:hAnsiTheme="majorEastAsia" w:hint="eastAsia"/>
          <w:noProof/>
          <w:sz w:val="28"/>
        </w:rPr>
        <w:t>下野市パブリックコメント制度の概要（フロー）</w:t>
      </w:r>
    </w:p>
    <w:p w:rsidR="00933697" w:rsidRDefault="00933697" w:rsidP="0093369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82550</wp:posOffset>
            </wp:positionV>
            <wp:extent cx="5543550" cy="6049700"/>
            <wp:effectExtent l="0" t="0" r="0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09" t="13805" r="29622" b="7446"/>
                    <a:stretch/>
                  </pic:blipFill>
                  <pic:spPr bwMode="auto">
                    <a:xfrm>
                      <a:off x="0" y="0"/>
                      <a:ext cx="5543550" cy="604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AD0" w:rsidRDefault="00947AD0" w:rsidP="00933697"/>
    <w:p w:rsidR="00933697" w:rsidRDefault="00933697" w:rsidP="00933697"/>
    <w:p w:rsidR="00933697" w:rsidRDefault="00933697" w:rsidP="00933697"/>
    <w:p w:rsidR="00933697" w:rsidRDefault="00933697" w:rsidP="00933697"/>
    <w:p w:rsidR="00933697" w:rsidRDefault="00933697" w:rsidP="00933697"/>
    <w:p w:rsidR="00933697" w:rsidRDefault="00933697" w:rsidP="00933697"/>
    <w:p w:rsidR="00933697" w:rsidRDefault="00933697" w:rsidP="00933697"/>
    <w:p w:rsidR="00933697" w:rsidRDefault="00933697" w:rsidP="00933697"/>
    <w:p w:rsidR="00933697" w:rsidRDefault="00933697" w:rsidP="00933697"/>
    <w:p w:rsidR="00933697" w:rsidRDefault="00933697" w:rsidP="00933697"/>
    <w:p w:rsidR="00933697" w:rsidRDefault="00933697" w:rsidP="00933697"/>
    <w:p w:rsidR="00933697" w:rsidRDefault="00933697" w:rsidP="00933697"/>
    <w:p w:rsidR="00933697" w:rsidRDefault="00933697" w:rsidP="00933697"/>
    <w:p w:rsidR="00933697" w:rsidRDefault="00933697" w:rsidP="00933697"/>
    <w:p w:rsidR="00933697" w:rsidRDefault="00933697" w:rsidP="00933697"/>
    <w:p w:rsidR="00933697" w:rsidRDefault="00933697" w:rsidP="00933697"/>
    <w:p w:rsidR="00933697" w:rsidRDefault="00933697" w:rsidP="00933697"/>
    <w:p w:rsidR="00933697" w:rsidRDefault="00933697" w:rsidP="00933697"/>
    <w:p w:rsidR="00933697" w:rsidRDefault="00933697" w:rsidP="00933697"/>
    <w:p w:rsidR="00933697" w:rsidRDefault="00933697" w:rsidP="00933697"/>
    <w:p w:rsidR="00933697" w:rsidRDefault="00933697" w:rsidP="00933697"/>
    <w:p w:rsidR="00933697" w:rsidRDefault="00933697" w:rsidP="00933697"/>
    <w:p w:rsidR="00933697" w:rsidRDefault="00933697" w:rsidP="00933697"/>
    <w:p w:rsidR="00933697" w:rsidRDefault="00933697" w:rsidP="00933697"/>
    <w:p w:rsidR="00933697" w:rsidRDefault="00933697" w:rsidP="00933697"/>
    <w:p w:rsidR="00933697" w:rsidRDefault="00933697" w:rsidP="00933697"/>
    <w:p w:rsidR="008E7AF0" w:rsidRDefault="008E7AF0" w:rsidP="00933697"/>
    <w:p w:rsidR="008E7AF0" w:rsidRDefault="008E7AF0" w:rsidP="00933697"/>
    <w:p w:rsidR="00933697" w:rsidRPr="00B153C0" w:rsidRDefault="00B153C0" w:rsidP="008E7AF0">
      <w:pPr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  <w:r w:rsidRPr="00B153C0">
        <w:rPr>
          <w:rFonts w:asciiTheme="majorEastAsia" w:eastAsiaTheme="majorEastAsia" w:hAnsiTheme="majorEastAsia" w:hint="eastAsia"/>
          <w:sz w:val="24"/>
        </w:rPr>
        <w:t>〇</w:t>
      </w:r>
      <w:r w:rsidR="008E7AF0">
        <w:rPr>
          <w:rFonts w:asciiTheme="majorEastAsia" w:eastAsiaTheme="majorEastAsia" w:hAnsiTheme="majorEastAsia" w:hint="eastAsia"/>
          <w:sz w:val="24"/>
        </w:rPr>
        <w:t>計画案の公表、</w:t>
      </w:r>
      <w:r w:rsidRPr="00B153C0">
        <w:rPr>
          <w:rFonts w:asciiTheme="majorEastAsia" w:eastAsiaTheme="majorEastAsia" w:hAnsiTheme="majorEastAsia" w:hint="eastAsia"/>
          <w:sz w:val="24"/>
        </w:rPr>
        <w:t>意見や情報の提出期間</w:t>
      </w:r>
      <w:r w:rsidR="008E7AF0">
        <w:rPr>
          <w:rFonts w:asciiTheme="majorEastAsia" w:eastAsiaTheme="majorEastAsia" w:hAnsiTheme="majorEastAsia" w:hint="eastAsia"/>
          <w:sz w:val="24"/>
        </w:rPr>
        <w:t>について</w:t>
      </w:r>
      <w:r w:rsidRPr="00B153C0">
        <w:rPr>
          <w:rFonts w:asciiTheme="majorEastAsia" w:eastAsiaTheme="majorEastAsia" w:hAnsiTheme="majorEastAsia" w:hint="eastAsia"/>
          <w:sz w:val="24"/>
        </w:rPr>
        <w:t>は、平成２９年２月（１カ月程度）実施予定</w:t>
      </w:r>
    </w:p>
    <w:p w:rsidR="00B153C0" w:rsidRPr="00B153C0" w:rsidRDefault="00B153C0" w:rsidP="00933697">
      <w:pPr>
        <w:rPr>
          <w:rFonts w:asciiTheme="majorEastAsia" w:eastAsiaTheme="majorEastAsia" w:hAnsiTheme="majorEastAsia"/>
          <w:sz w:val="24"/>
        </w:rPr>
      </w:pPr>
    </w:p>
    <w:sectPr w:rsidR="00B153C0" w:rsidRPr="00B153C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289" w:rsidRDefault="002D2289" w:rsidP="002D2289">
      <w:r>
        <w:separator/>
      </w:r>
    </w:p>
  </w:endnote>
  <w:endnote w:type="continuationSeparator" w:id="0">
    <w:p w:rsidR="002D2289" w:rsidRDefault="002D2289" w:rsidP="002D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289" w:rsidRDefault="002D2289" w:rsidP="002D2289">
      <w:r>
        <w:separator/>
      </w:r>
    </w:p>
  </w:footnote>
  <w:footnote w:type="continuationSeparator" w:id="0">
    <w:p w:rsidR="002D2289" w:rsidRDefault="002D2289" w:rsidP="002D2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289" w:rsidRPr="002D2289" w:rsidRDefault="002D2289" w:rsidP="002D2289">
    <w:pPr>
      <w:pStyle w:val="a5"/>
      <w:ind w:right="210"/>
      <w:jc w:val="right"/>
      <w:rPr>
        <w:sz w:val="22"/>
        <w:bdr w:val="single" w:sz="4" w:space="0" w:color="auto"/>
      </w:rPr>
    </w:pPr>
    <w:r w:rsidRPr="002D2289">
      <w:rPr>
        <w:rFonts w:hint="eastAsia"/>
        <w:sz w:val="22"/>
        <w:bdr w:val="single" w:sz="4" w:space="0" w:color="auto"/>
      </w:rPr>
      <w:t>資料１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97"/>
    <w:rsid w:val="002D2289"/>
    <w:rsid w:val="008E7AF0"/>
    <w:rsid w:val="00933697"/>
    <w:rsid w:val="00947AD0"/>
    <w:rsid w:val="00B1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E16ECA-3C51-4C63-A42F-B7E94303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7A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2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2289"/>
  </w:style>
  <w:style w:type="paragraph" w:styleId="a7">
    <w:name w:val="footer"/>
    <w:basedOn w:val="a"/>
    <w:link w:val="a8"/>
    <w:uiPriority w:val="99"/>
    <w:unhideWhenUsed/>
    <w:rsid w:val="002D22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2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3D6CD-7F16-4A4B-A4E6-6FCFFE70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3</cp:revision>
  <cp:lastPrinted>2016-12-20T23:44:00Z</cp:lastPrinted>
  <dcterms:created xsi:type="dcterms:W3CDTF">2016-12-13T07:34:00Z</dcterms:created>
  <dcterms:modified xsi:type="dcterms:W3CDTF">2016-12-20T23:44:00Z</dcterms:modified>
</cp:coreProperties>
</file>